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E829" w14:textId="77777777" w:rsidR="009B3F87" w:rsidRDefault="009B3F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/>
        <w:jc w:val="center"/>
        <w:rPr>
          <w:color w:val="000000"/>
          <w:sz w:val="24"/>
          <w:szCs w:val="24"/>
        </w:rPr>
      </w:pPr>
    </w:p>
    <w:p w14:paraId="517C6EAD" w14:textId="7AB68F9C" w:rsidR="009B3F87" w:rsidRDefault="00607ED8">
      <w:pPr>
        <w:spacing w:before="200" w:after="200" w:line="240" w:lineRule="auto"/>
        <w:ind w:right="112"/>
        <w:jc w:val="both"/>
        <w:rPr>
          <w:sz w:val="24"/>
          <w:szCs w:val="24"/>
        </w:rPr>
      </w:pPr>
      <w:r>
        <w:rPr>
          <w:b/>
          <w:sz w:val="24"/>
          <w:szCs w:val="24"/>
        </w:rPr>
        <w:t>ANEXO II  - FORMULÁRIO DE RECURSO</w:t>
      </w:r>
    </w:p>
    <w:p w14:paraId="2DAEC0BD" w14:textId="77777777" w:rsidR="009B3F87" w:rsidRDefault="00607ED8">
      <w:pPr>
        <w:spacing w:before="46" w:after="200" w:line="240" w:lineRule="auto"/>
        <w:ind w:left="110" w:right="112"/>
        <w:jc w:val="both"/>
        <w:rPr>
          <w:sz w:val="24"/>
          <w:szCs w:val="24"/>
        </w:rPr>
      </w:pPr>
      <w:r>
        <w:rPr>
          <w:sz w:val="24"/>
          <w:szCs w:val="24"/>
        </w:rPr>
        <w:t>Este documento só deverá ser utilizado nos casos em que o participante considere a necessidade de revisão após a publicação do Resultado Preliminar.</w:t>
      </w:r>
    </w:p>
    <w:p w14:paraId="2424CDA1" w14:textId="77777777" w:rsidR="009B3F87" w:rsidRDefault="009B3F87">
      <w:pPr>
        <w:spacing w:before="46" w:after="200" w:line="240" w:lineRule="auto"/>
        <w:ind w:left="110" w:right="112"/>
        <w:jc w:val="both"/>
        <w:rPr>
          <w:sz w:val="24"/>
          <w:szCs w:val="24"/>
        </w:rPr>
      </w:pPr>
    </w:p>
    <w:p w14:paraId="32F17175" w14:textId="4A515450" w:rsidR="009B3F87" w:rsidRDefault="00607ED8">
      <w:pPr>
        <w:spacing w:before="46" w:after="200" w:line="240" w:lineRule="auto"/>
        <w:ind w:left="11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PEDIDO DE RECURSO REFERENTE AO RESULTADO PRELIMINAR </w:t>
      </w:r>
      <w:r w:rsidR="001E19F7">
        <w:rPr>
          <w:sz w:val="24"/>
          <w:szCs w:val="24"/>
        </w:rPr>
        <w:t xml:space="preserve">DO </w:t>
      </w:r>
      <w:r w:rsidR="001E19F7" w:rsidRPr="001E19F7">
        <w:rPr>
          <w:sz w:val="24"/>
          <w:szCs w:val="24"/>
        </w:rPr>
        <w:t>EDITAL PRÊMIO DE EXIBIÇÃO DE CURTAS DO INTERIOR FTVM 01</w:t>
      </w:r>
      <w:r w:rsidR="001E19F7">
        <w:rPr>
          <w:sz w:val="24"/>
          <w:szCs w:val="24"/>
        </w:rPr>
        <w:t>/</w:t>
      </w:r>
      <w:r w:rsidR="001E19F7" w:rsidRPr="001E19F7">
        <w:rPr>
          <w:sz w:val="24"/>
          <w:szCs w:val="24"/>
        </w:rPr>
        <w:t>2024.</w:t>
      </w:r>
    </w:p>
    <w:p w14:paraId="739A526B" w14:textId="77777777" w:rsidR="009B3F87" w:rsidRDefault="009B3F87">
      <w:pPr>
        <w:spacing w:before="46" w:after="200" w:line="240" w:lineRule="auto"/>
        <w:ind w:left="110" w:right="112"/>
        <w:jc w:val="both"/>
        <w:rPr>
          <w:sz w:val="24"/>
          <w:szCs w:val="24"/>
        </w:rPr>
      </w:pPr>
    </w:p>
    <w:p w14:paraId="0258C691" w14:textId="77777777" w:rsidR="009B3F87" w:rsidRDefault="00607ED8">
      <w:pPr>
        <w:spacing w:before="46" w:after="200" w:line="240" w:lineRule="auto"/>
        <w:ind w:left="110" w:right="112"/>
        <w:jc w:val="both"/>
        <w:rPr>
          <w:sz w:val="24"/>
          <w:szCs w:val="24"/>
        </w:rPr>
      </w:pPr>
      <w:r>
        <w:rPr>
          <w:sz w:val="24"/>
          <w:szCs w:val="24"/>
        </w:rPr>
        <w:t>Inscrição nº:</w:t>
      </w:r>
      <w:r>
        <w:rPr>
          <w:sz w:val="24"/>
          <w:szCs w:val="24"/>
        </w:rPr>
        <w:tab/>
      </w:r>
    </w:p>
    <w:p w14:paraId="22C6472C" w14:textId="77777777" w:rsidR="009B3F87" w:rsidRDefault="00607ED8">
      <w:pPr>
        <w:spacing w:before="46" w:after="200" w:line="240" w:lineRule="auto"/>
        <w:ind w:left="110" w:right="112"/>
        <w:jc w:val="both"/>
        <w:rPr>
          <w:sz w:val="24"/>
          <w:szCs w:val="24"/>
        </w:rPr>
      </w:pPr>
      <w:r>
        <w:rPr>
          <w:sz w:val="24"/>
          <w:szCs w:val="24"/>
        </w:rPr>
        <w:t>Nome do participante:</w:t>
      </w:r>
      <w:r>
        <w:rPr>
          <w:sz w:val="24"/>
          <w:szCs w:val="24"/>
        </w:rPr>
        <w:tab/>
      </w:r>
    </w:p>
    <w:p w14:paraId="2BA53A0E" w14:textId="77777777" w:rsidR="009B3F87" w:rsidRDefault="00607ED8">
      <w:pPr>
        <w:spacing w:before="46" w:after="200" w:line="240" w:lineRule="auto"/>
        <w:ind w:left="11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CPF/CNPJ do participante: </w:t>
      </w:r>
      <w:r>
        <w:rPr>
          <w:sz w:val="24"/>
          <w:szCs w:val="24"/>
        </w:rPr>
        <w:tab/>
      </w:r>
    </w:p>
    <w:p w14:paraId="7CB0F81C" w14:textId="77777777" w:rsidR="009B3F87" w:rsidRDefault="00607ED8">
      <w:pPr>
        <w:spacing w:before="46" w:after="200" w:line="240" w:lineRule="auto"/>
        <w:ind w:left="110" w:right="112"/>
        <w:jc w:val="both"/>
        <w:rPr>
          <w:sz w:val="24"/>
          <w:szCs w:val="24"/>
        </w:rPr>
      </w:pPr>
      <w:r>
        <w:rPr>
          <w:sz w:val="24"/>
          <w:szCs w:val="24"/>
        </w:rPr>
        <w:t>Nome da Obra:</w:t>
      </w:r>
      <w:r>
        <w:rPr>
          <w:sz w:val="24"/>
          <w:szCs w:val="24"/>
        </w:rPr>
        <w:tab/>
      </w:r>
    </w:p>
    <w:p w14:paraId="2C2B3FE3" w14:textId="77777777" w:rsidR="009B3F87" w:rsidRDefault="00607ED8">
      <w:pPr>
        <w:spacing w:before="46" w:after="200" w:line="240" w:lineRule="auto"/>
        <w:ind w:left="110" w:right="112"/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</w:p>
    <w:p w14:paraId="123EA8BB" w14:textId="77777777" w:rsidR="009B3F87" w:rsidRDefault="00607ED8">
      <w:pPr>
        <w:spacing w:before="46" w:after="200" w:line="240" w:lineRule="auto"/>
        <w:ind w:left="11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da interposição do recurso: </w:t>
      </w:r>
      <w:r>
        <w:rPr>
          <w:sz w:val="24"/>
          <w:szCs w:val="24"/>
        </w:rPr>
        <w:tab/>
        <w:t xml:space="preserve"> </w:t>
      </w:r>
    </w:p>
    <w:p w14:paraId="08DBC96E" w14:textId="77777777" w:rsidR="009B3F87" w:rsidRDefault="009B3F87">
      <w:pPr>
        <w:spacing w:before="46" w:after="200" w:line="240" w:lineRule="auto"/>
        <w:ind w:left="110" w:right="112"/>
        <w:jc w:val="both"/>
        <w:rPr>
          <w:sz w:val="24"/>
          <w:szCs w:val="24"/>
        </w:rPr>
      </w:pPr>
    </w:p>
    <w:p w14:paraId="72CB3CFA" w14:textId="77777777" w:rsidR="009B3F87" w:rsidRDefault="00607ED8">
      <w:pPr>
        <w:spacing w:before="46" w:after="200" w:line="240" w:lineRule="auto"/>
        <w:ind w:left="110" w:right="112"/>
        <w:jc w:val="both"/>
        <w:rPr>
          <w:sz w:val="24"/>
          <w:szCs w:val="24"/>
        </w:rPr>
      </w:pPr>
      <w:r>
        <w:rPr>
          <w:sz w:val="24"/>
          <w:szCs w:val="24"/>
        </w:rPr>
        <w:t>JUSTIFICATIVA</w:t>
      </w:r>
    </w:p>
    <w:p w14:paraId="79EF2F9D" w14:textId="77777777" w:rsidR="009B3F87" w:rsidRDefault="00607ED8">
      <w:pPr>
        <w:spacing w:before="46" w:after="200" w:line="240" w:lineRule="auto"/>
        <w:ind w:left="110" w:right="112"/>
        <w:jc w:val="both"/>
        <w:rPr>
          <w:sz w:val="24"/>
          <w:szCs w:val="24"/>
        </w:rPr>
      </w:pPr>
      <w:r>
        <w:rPr>
          <w:sz w:val="24"/>
          <w:szCs w:val="24"/>
        </w:rPr>
        <w:t>(Descrever de forma objetiva o motivo do pedido de recurso):</w:t>
      </w:r>
    </w:p>
    <w:p w14:paraId="68029058" w14:textId="77777777" w:rsidR="009B3F87" w:rsidRDefault="00607ED8">
      <w:pPr>
        <w:spacing w:before="46" w:after="200" w:line="360" w:lineRule="auto"/>
        <w:ind w:left="11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6878FA" w14:textId="77777777" w:rsidR="009B3F87" w:rsidRDefault="009B3F87">
      <w:pPr>
        <w:spacing w:before="46" w:after="200" w:line="360" w:lineRule="auto"/>
        <w:ind w:left="110" w:right="112"/>
        <w:jc w:val="both"/>
        <w:rPr>
          <w:sz w:val="24"/>
          <w:szCs w:val="24"/>
        </w:rPr>
      </w:pPr>
    </w:p>
    <w:p w14:paraId="53F5F612" w14:textId="77777777" w:rsidR="009B3F87" w:rsidRDefault="00607ED8">
      <w:pPr>
        <w:spacing w:before="46" w:after="200" w:line="240" w:lineRule="auto"/>
        <w:ind w:left="110" w:right="112"/>
        <w:jc w:val="center"/>
        <w:rPr>
          <w:sz w:val="24"/>
          <w:szCs w:val="24"/>
        </w:rPr>
      </w:pPr>
      <w:r>
        <w:rPr>
          <w:sz w:val="24"/>
          <w:szCs w:val="24"/>
        </w:rPr>
        <w:t>[cidade], _____________________ de _____________ de 2024.</w:t>
      </w:r>
    </w:p>
    <w:p w14:paraId="1DEDF5EB" w14:textId="77777777" w:rsidR="009B3F87" w:rsidRDefault="009B3F87">
      <w:pPr>
        <w:spacing w:before="46" w:after="200" w:line="240" w:lineRule="auto"/>
        <w:ind w:left="110" w:right="112"/>
        <w:jc w:val="center"/>
        <w:rPr>
          <w:sz w:val="24"/>
          <w:szCs w:val="24"/>
        </w:rPr>
      </w:pPr>
    </w:p>
    <w:p w14:paraId="4D0008FE" w14:textId="77777777" w:rsidR="009B3F87" w:rsidRDefault="00607ED8">
      <w:pPr>
        <w:spacing w:before="46" w:after="200" w:line="240" w:lineRule="auto"/>
        <w:ind w:left="110" w:right="11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1565E333" w14:textId="282382F0" w:rsidR="009B3F87" w:rsidRDefault="00607ED8">
      <w:pPr>
        <w:spacing w:before="46" w:after="200" w:line="240" w:lineRule="auto"/>
        <w:ind w:left="110" w:right="112"/>
        <w:jc w:val="center"/>
        <w:rPr>
          <w:sz w:val="24"/>
          <w:szCs w:val="24"/>
        </w:rPr>
      </w:pPr>
      <w:r>
        <w:rPr>
          <w:sz w:val="24"/>
          <w:szCs w:val="24"/>
        </w:rPr>
        <w:t>Nome e Assinatura</w:t>
      </w:r>
    </w:p>
    <w:sectPr w:rsidR="009B3F87">
      <w:headerReference w:type="default" r:id="rId7"/>
      <w:footerReference w:type="default" r:id="rId8"/>
      <w:pgSz w:w="11900" w:h="16840"/>
      <w:pgMar w:top="551" w:right="706" w:bottom="200" w:left="70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A6206" w14:textId="77777777" w:rsidR="000E21C6" w:rsidRDefault="000E21C6">
      <w:pPr>
        <w:spacing w:line="240" w:lineRule="auto"/>
      </w:pPr>
      <w:r>
        <w:separator/>
      </w:r>
    </w:p>
  </w:endnote>
  <w:endnote w:type="continuationSeparator" w:id="0">
    <w:p w14:paraId="32842DA6" w14:textId="77777777" w:rsidR="000E21C6" w:rsidRDefault="000E2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F8CC" w14:textId="77777777" w:rsidR="009B3F87" w:rsidRDefault="00607ED8">
    <w:pPr>
      <w:jc w:val="right"/>
    </w:pPr>
    <w:r>
      <w:rPr>
        <w:sz w:val="24"/>
        <w:szCs w:val="24"/>
      </w:rPr>
      <w:t xml:space="preserve">Página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75FBA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1711A" w14:textId="77777777" w:rsidR="000E21C6" w:rsidRDefault="000E21C6">
      <w:pPr>
        <w:spacing w:line="240" w:lineRule="auto"/>
      </w:pPr>
      <w:r>
        <w:separator/>
      </w:r>
    </w:p>
  </w:footnote>
  <w:footnote w:type="continuationSeparator" w:id="0">
    <w:p w14:paraId="4B6D48FB" w14:textId="77777777" w:rsidR="000E21C6" w:rsidRDefault="000E21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ED69" w14:textId="77777777" w:rsidR="009B3F87" w:rsidRDefault="009B3F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72C"/>
    <w:multiLevelType w:val="multilevel"/>
    <w:tmpl w:val="0A721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90769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F87"/>
    <w:rsid w:val="000E21C6"/>
    <w:rsid w:val="001E19F7"/>
    <w:rsid w:val="003B4D79"/>
    <w:rsid w:val="00607ED8"/>
    <w:rsid w:val="00927C86"/>
    <w:rsid w:val="00975FBA"/>
    <w:rsid w:val="009B3F87"/>
    <w:rsid w:val="00AD207B"/>
    <w:rsid w:val="00B64C15"/>
    <w:rsid w:val="00E00049"/>
    <w:rsid w:val="00E0791C"/>
    <w:rsid w:val="00F3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9320"/>
  <w15:docId w15:val="{76129948-CAD2-4011-BBDF-BFE5FBD3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Matheus</dc:creator>
  <cp:lastModifiedBy>Matheus Rufino</cp:lastModifiedBy>
  <cp:revision>3</cp:revision>
  <dcterms:created xsi:type="dcterms:W3CDTF">2024-04-30T13:21:00Z</dcterms:created>
  <dcterms:modified xsi:type="dcterms:W3CDTF">2024-04-30T13:22:00Z</dcterms:modified>
</cp:coreProperties>
</file>